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BE" w:rsidRDefault="001B4935" w:rsidP="00B918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 - т</w:t>
      </w:r>
      <w:r w:rsidRPr="00C94B26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935">
        <w:rPr>
          <w:rFonts w:ascii="Times New Roman" w:hAnsi="Times New Roman" w:cs="Times New Roman"/>
          <w:b/>
          <w:sz w:val="24"/>
          <w:szCs w:val="24"/>
        </w:rPr>
        <w:t>ОРКСЭ</w:t>
      </w:r>
      <w:r w:rsidR="00B91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935">
        <w:rPr>
          <w:rFonts w:ascii="Times New Roman" w:hAnsi="Times New Roman" w:cs="Times New Roman"/>
          <w:b/>
          <w:sz w:val="24"/>
          <w:szCs w:val="24"/>
        </w:rPr>
        <w:t>модуль «Основы светской этики»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B4935" w:rsidRDefault="001B4935" w:rsidP="00B918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2017-2018</w:t>
      </w:r>
      <w:r w:rsidRPr="009823D4">
        <w:rPr>
          <w:rFonts w:ascii="Times New Roman" w:hAnsi="Times New Roman"/>
          <w:b/>
          <w:sz w:val="24"/>
          <w:szCs w:val="24"/>
        </w:rPr>
        <w:t xml:space="preserve"> учебный год </w:t>
      </w:r>
      <w:r>
        <w:rPr>
          <w:rFonts w:ascii="Times New Roman" w:hAnsi="Times New Roman"/>
          <w:b/>
          <w:sz w:val="24"/>
          <w:szCs w:val="24"/>
        </w:rPr>
        <w:t>4а класс</w:t>
      </w:r>
    </w:p>
    <w:p w:rsidR="001B4935" w:rsidRPr="005F2E88" w:rsidRDefault="001B4935" w:rsidP="00AB08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85"/>
        <w:gridCol w:w="1133"/>
        <w:gridCol w:w="993"/>
        <w:gridCol w:w="3827"/>
        <w:gridCol w:w="2268"/>
        <w:gridCol w:w="948"/>
      </w:tblGrid>
      <w:tr w:rsidR="0070437C" w:rsidRPr="00262F1A" w:rsidTr="00B918BE">
        <w:trPr>
          <w:trHeight w:val="315"/>
        </w:trPr>
        <w:tc>
          <w:tcPr>
            <w:tcW w:w="347" w:type="pct"/>
            <w:vMerge w:val="restar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F1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</w:tc>
        <w:tc>
          <w:tcPr>
            <w:tcW w:w="1079" w:type="pct"/>
            <w:gridSpan w:val="2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262F1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42" w:type="pct"/>
            <w:vMerge w:val="restar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2F1A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151" w:type="pct"/>
            <w:vMerge w:val="restar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37C">
              <w:rPr>
                <w:rFonts w:ascii="Times New Roman" w:hAnsi="Times New Roman" w:cs="Times New Roman"/>
                <w:sz w:val="24"/>
                <w:szCs w:val="28"/>
              </w:rPr>
              <w:t>РК</w:t>
            </w:r>
          </w:p>
        </w:tc>
        <w:tc>
          <w:tcPr>
            <w:tcW w:w="482" w:type="pct"/>
            <w:vMerge w:val="restar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2F1A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Примечания</w:t>
            </w:r>
          </w:p>
        </w:tc>
      </w:tr>
      <w:tr w:rsidR="0070437C" w:rsidRPr="00262F1A" w:rsidTr="00B918BE">
        <w:trPr>
          <w:trHeight w:val="226"/>
        </w:trPr>
        <w:tc>
          <w:tcPr>
            <w:tcW w:w="347" w:type="pct"/>
            <w:vMerge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262F1A">
              <w:rPr>
                <w:rFonts w:ascii="Times New Roman" w:hAnsi="Times New Roman" w:cs="Times New Roman"/>
                <w:b/>
                <w:sz w:val="24"/>
                <w:szCs w:val="28"/>
              </w:rPr>
              <w:t>План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262F1A">
              <w:rPr>
                <w:rFonts w:ascii="Times New Roman" w:hAnsi="Times New Roman" w:cs="Times New Roman"/>
                <w:b/>
                <w:sz w:val="24"/>
                <w:szCs w:val="28"/>
              </w:rPr>
              <w:t>Факт</w:t>
            </w:r>
          </w:p>
        </w:tc>
        <w:tc>
          <w:tcPr>
            <w:tcW w:w="1942" w:type="pct"/>
            <w:vMerge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51" w:type="pct"/>
            <w:vMerge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  <w:vMerge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918BE" w:rsidRPr="00262F1A" w:rsidTr="00B918BE">
        <w:trPr>
          <w:trHeight w:val="226"/>
        </w:trPr>
        <w:tc>
          <w:tcPr>
            <w:tcW w:w="347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8B1E53" w:rsidRDefault="008B1E53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918BE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37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 </w:t>
            </w:r>
            <w:r w:rsidRPr="0070437C">
              <w:rPr>
                <w:rFonts w:ascii="Times New Roman" w:hAnsi="Times New Roman" w:cs="Times New Roman"/>
                <w:b/>
                <w:sz w:val="24"/>
                <w:szCs w:val="28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8 ч</w:t>
            </w:r>
          </w:p>
          <w:p w:rsidR="00B918BE" w:rsidRPr="00867725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151" w:type="pct"/>
          </w:tcPr>
          <w:p w:rsidR="00B918BE" w:rsidRPr="0070437C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B918BE" w:rsidRDefault="0070437C" w:rsidP="008B1E5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772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Раздел 1. </w:t>
            </w:r>
            <w:r w:rsidRPr="00867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Введение. Духовные ценности и нравственные иде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алы </w:t>
            </w:r>
            <w:r w:rsidRPr="00867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жизни человека и общества (1 ч.)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4.09.17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25">
              <w:rPr>
                <w:rFonts w:ascii="Times New Roman" w:hAnsi="Times New Roman" w:cs="Times New Roman"/>
                <w:sz w:val="24"/>
                <w:szCs w:val="28"/>
              </w:rPr>
              <w:t>Россия – наша Родина.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37C"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2. Основы </w:t>
            </w:r>
            <w:r w:rsidRPr="0086772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светской этики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(28 ч.)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Что такое светская этика.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17.09.17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Культура и мораль.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Особенности морали.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1.10.17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Добро и зло.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37C">
              <w:rPr>
                <w:rFonts w:ascii="Times New Roman" w:hAnsi="Times New Roman" w:cs="Times New Roman"/>
                <w:sz w:val="24"/>
                <w:szCs w:val="28"/>
              </w:rPr>
              <w:t xml:space="preserve">Добро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зло в баш</w:t>
            </w:r>
            <w:proofErr w:type="gramStart"/>
            <w:r w:rsidR="0041281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</w:t>
            </w:r>
            <w:r w:rsidR="0041281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сказках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8.10.17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Добро и зло.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Добро и зло в сказках народов РБ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Добродетель и порок.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22.10.17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Добродетель и порок.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918BE" w:rsidRPr="00262F1A" w:rsidTr="00B918BE">
        <w:trPr>
          <w:trHeight w:val="226"/>
        </w:trPr>
        <w:tc>
          <w:tcPr>
            <w:tcW w:w="347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B918BE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918BE" w:rsidRPr="00867725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8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II </w:t>
            </w:r>
            <w:r w:rsidRPr="00B918BE">
              <w:rPr>
                <w:rFonts w:ascii="Times New Roman" w:hAnsi="Times New Roman" w:cs="Times New Roman"/>
                <w:b/>
                <w:sz w:val="24"/>
                <w:szCs w:val="28"/>
              </w:rPr>
              <w:t>четверть</w:t>
            </w:r>
            <w:r w:rsidRPr="00B918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- 8 ч</w:t>
            </w:r>
          </w:p>
        </w:tc>
        <w:tc>
          <w:tcPr>
            <w:tcW w:w="1151" w:type="pct"/>
          </w:tcPr>
          <w:p w:rsidR="00B918BE" w:rsidRPr="0070437C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82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29.10.17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5">
              <w:rPr>
                <w:rFonts w:ascii="Times New Roman" w:hAnsi="Times New Roman" w:cs="Times New Roman"/>
                <w:sz w:val="24"/>
                <w:szCs w:val="24"/>
              </w:rPr>
              <w:t>Свобода и моральный выбор человека.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25">
              <w:rPr>
                <w:rFonts w:ascii="Times New Roman" w:hAnsi="Times New Roman" w:cs="Times New Roman"/>
                <w:sz w:val="24"/>
                <w:szCs w:val="28"/>
              </w:rPr>
              <w:t>Свобода и ответственность.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19.11.17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25">
              <w:rPr>
                <w:rFonts w:ascii="Times New Roman" w:hAnsi="Times New Roman" w:cs="Times New Roman"/>
                <w:sz w:val="24"/>
                <w:szCs w:val="28"/>
              </w:rPr>
              <w:t>Моральный долг.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25">
              <w:rPr>
                <w:rFonts w:ascii="Times New Roman" w:hAnsi="Times New Roman" w:cs="Times New Roman"/>
                <w:sz w:val="24"/>
                <w:szCs w:val="28"/>
              </w:rPr>
              <w:t>Справедливость.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3.12.17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25">
              <w:rPr>
                <w:rFonts w:ascii="Times New Roman" w:hAnsi="Times New Roman" w:cs="Times New Roman"/>
                <w:sz w:val="24"/>
                <w:szCs w:val="28"/>
              </w:rPr>
              <w:t>Альтруизм и эгоизм.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10.12.17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Дружба.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Дружба народов РБ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17.12.17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Что значит быть моральным.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330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24.12.17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05350B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b/>
                <w:sz w:val="24"/>
                <w:szCs w:val="28"/>
              </w:rPr>
              <w:t>Подведение итогов.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90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B918BE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437C" w:rsidRPr="0005350B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18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III </w:t>
            </w:r>
            <w:r w:rsidRPr="00B918BE">
              <w:rPr>
                <w:rFonts w:ascii="Times New Roman" w:hAnsi="Times New Roman" w:cs="Times New Roman"/>
                <w:b/>
                <w:sz w:val="24"/>
                <w:szCs w:val="28"/>
              </w:rPr>
              <w:t>четверть</w:t>
            </w:r>
            <w:r w:rsidR="00B918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10 ч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90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575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21.01.18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05350B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 и семья – </w:t>
            </w: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исток нравственных отношений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151" w:type="pct"/>
          </w:tcPr>
          <w:p w:rsidR="0070437C" w:rsidRPr="0070437C" w:rsidRDefault="00B918BE" w:rsidP="008B1E5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Шежере</w:t>
            </w:r>
            <w:proofErr w:type="spellEnd"/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28.01.18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 и семья – </w:t>
            </w: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исток нравственных отношений.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Древо моей семьи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4.02.18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Нравственный поступок.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575" w:type="pct"/>
          </w:tcPr>
          <w:p w:rsidR="0070437C" w:rsidRPr="00331BC1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Золотое правило нравственности.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575" w:type="pct"/>
          </w:tcPr>
          <w:p w:rsidR="0070437C" w:rsidRPr="00331BC1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Стыд, вина и извинение.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575" w:type="pct"/>
          </w:tcPr>
          <w:p w:rsidR="0070437C" w:rsidRPr="00331BC1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Честь и достоинство.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23</w:t>
            </w:r>
          </w:p>
        </w:tc>
        <w:tc>
          <w:tcPr>
            <w:tcW w:w="575" w:type="pct"/>
          </w:tcPr>
          <w:p w:rsidR="0070437C" w:rsidRPr="00331BC1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Совесть.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11.03.18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Нравственные идеалы.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18.03.18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Нравственные идеалы.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8.04.18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Образцы нравственности  в культуре  Отечества.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37C">
              <w:rPr>
                <w:rFonts w:ascii="Times New Roman" w:hAnsi="Times New Roman" w:cs="Times New Roman"/>
                <w:szCs w:val="28"/>
              </w:rPr>
              <w:t>Образцы нравственности  в культуре народов РБ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918BE" w:rsidRPr="00262F1A" w:rsidTr="00B918BE">
        <w:trPr>
          <w:trHeight w:val="226"/>
        </w:trPr>
        <w:tc>
          <w:tcPr>
            <w:tcW w:w="347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B918BE" w:rsidRPr="0005350B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18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IV</w:t>
            </w:r>
            <w:r w:rsidRPr="00B918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8 ч</w:t>
            </w:r>
          </w:p>
        </w:tc>
        <w:tc>
          <w:tcPr>
            <w:tcW w:w="1151" w:type="pct"/>
          </w:tcPr>
          <w:p w:rsidR="00B918BE" w:rsidRPr="0070437C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2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Этикет.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22.04.18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Семейные праздники.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Праздники народов РБ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Жизнь человека – </w:t>
            </w: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высшая нравственная ценность.</w:t>
            </w:r>
          </w:p>
        </w:tc>
        <w:tc>
          <w:tcPr>
            <w:tcW w:w="1151" w:type="pct"/>
          </w:tcPr>
          <w:p w:rsidR="0070437C" w:rsidRPr="0070437C" w:rsidRDefault="00412810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Религии народов РБ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75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05350B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3. </w:t>
            </w:r>
            <w:r w:rsidRPr="00A06E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Духовные традиции многонационального народа России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(5 ч.)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6.05.18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867725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350B">
              <w:rPr>
                <w:rFonts w:ascii="Times New Roman" w:hAnsi="Times New Roman" w:cs="Times New Roman"/>
                <w:sz w:val="24"/>
                <w:szCs w:val="28"/>
              </w:rPr>
              <w:t>Любовь и уважение к Отечеству.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Любовь и уважение к родителям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575" w:type="pct"/>
          </w:tcPr>
          <w:p w:rsid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13.05.18</w:t>
            </w:r>
          </w:p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B918BE" w:rsidRDefault="0070437C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18BE">
              <w:rPr>
                <w:rFonts w:ascii="Times New Roman" w:hAnsi="Times New Roman" w:cs="Times New Roman"/>
                <w:sz w:val="24"/>
                <w:szCs w:val="28"/>
              </w:rPr>
              <w:t>Подготовка творческих проектов.</w:t>
            </w:r>
          </w:p>
        </w:tc>
        <w:tc>
          <w:tcPr>
            <w:tcW w:w="1151" w:type="pct"/>
          </w:tcPr>
          <w:p w:rsidR="0070437C" w:rsidRPr="0070437C" w:rsidRDefault="00412810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Религии народов РБ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918BE" w:rsidRPr="00262F1A" w:rsidTr="00B918BE">
        <w:trPr>
          <w:trHeight w:val="226"/>
        </w:trPr>
        <w:tc>
          <w:tcPr>
            <w:tcW w:w="347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575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20.05.18</w:t>
            </w:r>
          </w:p>
        </w:tc>
        <w:tc>
          <w:tcPr>
            <w:tcW w:w="504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B918BE" w:rsidRPr="00B918BE" w:rsidRDefault="00B918BE" w:rsidP="008B1E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18BE">
              <w:rPr>
                <w:rFonts w:ascii="Times New Roman" w:hAnsi="Times New Roman" w:cs="Times New Roman"/>
                <w:sz w:val="24"/>
                <w:szCs w:val="28"/>
              </w:rPr>
              <w:t>Презентация творческих проектов</w:t>
            </w:r>
          </w:p>
        </w:tc>
        <w:tc>
          <w:tcPr>
            <w:tcW w:w="1151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12810" w:rsidRPr="00262F1A" w:rsidTr="00B918BE">
        <w:trPr>
          <w:trHeight w:val="226"/>
        </w:trPr>
        <w:tc>
          <w:tcPr>
            <w:tcW w:w="347" w:type="pct"/>
          </w:tcPr>
          <w:p w:rsidR="0070437C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575" w:type="pct"/>
          </w:tcPr>
          <w:p w:rsidR="0070437C" w:rsidRPr="004E69E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27.05.18</w:t>
            </w:r>
          </w:p>
        </w:tc>
        <w:tc>
          <w:tcPr>
            <w:tcW w:w="504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70437C" w:rsidRPr="00B918BE" w:rsidRDefault="0070437C" w:rsidP="008B1E5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18BE">
              <w:rPr>
                <w:rFonts w:ascii="Times New Roman" w:hAnsi="Times New Roman" w:cs="Times New Roman"/>
                <w:sz w:val="24"/>
                <w:szCs w:val="28"/>
              </w:rPr>
              <w:t>Презентация по теме «Вклад моей семьи в благополучие и процветание Отечества».</w:t>
            </w:r>
          </w:p>
        </w:tc>
        <w:tc>
          <w:tcPr>
            <w:tcW w:w="1151" w:type="pct"/>
          </w:tcPr>
          <w:p w:rsidR="0070437C" w:rsidRPr="0070437C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Мои предки участники ВОВ</w:t>
            </w:r>
          </w:p>
        </w:tc>
        <w:tc>
          <w:tcPr>
            <w:tcW w:w="482" w:type="pct"/>
          </w:tcPr>
          <w:p w:rsidR="0070437C" w:rsidRPr="00262F1A" w:rsidRDefault="0070437C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918BE" w:rsidRPr="00262F1A" w:rsidTr="00B918BE">
        <w:trPr>
          <w:trHeight w:val="226"/>
        </w:trPr>
        <w:tc>
          <w:tcPr>
            <w:tcW w:w="347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575" w:type="pct"/>
          </w:tcPr>
          <w:p w:rsidR="00B918BE" w:rsidRDefault="00B918BE" w:rsidP="008B1E5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31.05.18</w:t>
            </w:r>
          </w:p>
        </w:tc>
        <w:tc>
          <w:tcPr>
            <w:tcW w:w="504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2" w:type="pct"/>
          </w:tcPr>
          <w:p w:rsidR="00B918BE" w:rsidRPr="00B918BE" w:rsidRDefault="00B918BE" w:rsidP="008B1E5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18BE">
              <w:rPr>
                <w:rFonts w:ascii="Times New Roman" w:hAnsi="Times New Roman" w:cs="Times New Roman"/>
                <w:sz w:val="24"/>
                <w:szCs w:val="28"/>
              </w:rPr>
              <w:t>Презентация по теме «Вклад моей семьи в благополучие и процветание Отечества».</w:t>
            </w:r>
          </w:p>
        </w:tc>
        <w:tc>
          <w:tcPr>
            <w:tcW w:w="1151" w:type="pct"/>
          </w:tcPr>
          <w:p w:rsidR="00B918BE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Мои предки участники ВОВ</w:t>
            </w:r>
          </w:p>
        </w:tc>
        <w:tc>
          <w:tcPr>
            <w:tcW w:w="482" w:type="pct"/>
          </w:tcPr>
          <w:p w:rsidR="00B918BE" w:rsidRPr="00262F1A" w:rsidRDefault="00B918BE" w:rsidP="008B1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5539D7" w:rsidRDefault="005539D7" w:rsidP="00AB087A"/>
    <w:sectPr w:rsidR="005539D7" w:rsidSect="00B918BE">
      <w:footerReference w:type="default" r:id="rId8"/>
      <w:pgSz w:w="11906" w:h="16838"/>
      <w:pgMar w:top="567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4B" w:rsidRDefault="00E8284B" w:rsidP="00CE258B">
      <w:pPr>
        <w:spacing w:after="0" w:line="240" w:lineRule="auto"/>
      </w:pPr>
      <w:r>
        <w:separator/>
      </w:r>
    </w:p>
  </w:endnote>
  <w:endnote w:type="continuationSeparator" w:id="0">
    <w:p w:rsidR="00E8284B" w:rsidRDefault="00E8284B" w:rsidP="00CE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944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E258B" w:rsidRPr="00CE258B" w:rsidRDefault="00CE258B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CE258B">
          <w:rPr>
            <w:rFonts w:ascii="Times New Roman" w:hAnsi="Times New Roman" w:cs="Times New Roman"/>
            <w:sz w:val="24"/>
          </w:rPr>
          <w:fldChar w:fldCharType="begin"/>
        </w:r>
        <w:r w:rsidRPr="00CE258B">
          <w:rPr>
            <w:rFonts w:ascii="Times New Roman" w:hAnsi="Times New Roman" w:cs="Times New Roman"/>
            <w:sz w:val="24"/>
          </w:rPr>
          <w:instrText>PAGE   \* MERGEFORMAT</w:instrText>
        </w:r>
        <w:r w:rsidRPr="00CE258B">
          <w:rPr>
            <w:rFonts w:ascii="Times New Roman" w:hAnsi="Times New Roman" w:cs="Times New Roman"/>
            <w:sz w:val="24"/>
          </w:rPr>
          <w:fldChar w:fldCharType="separate"/>
        </w:r>
        <w:r w:rsidR="008B1E53">
          <w:rPr>
            <w:rFonts w:ascii="Times New Roman" w:hAnsi="Times New Roman" w:cs="Times New Roman"/>
            <w:noProof/>
            <w:sz w:val="24"/>
          </w:rPr>
          <w:t>4</w:t>
        </w:r>
        <w:r w:rsidRPr="00CE258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E258B" w:rsidRDefault="00CE25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4B" w:rsidRDefault="00E8284B" w:rsidP="00CE258B">
      <w:pPr>
        <w:spacing w:after="0" w:line="240" w:lineRule="auto"/>
      </w:pPr>
      <w:r>
        <w:separator/>
      </w:r>
    </w:p>
  </w:footnote>
  <w:footnote w:type="continuationSeparator" w:id="0">
    <w:p w:rsidR="00E8284B" w:rsidRDefault="00E8284B" w:rsidP="00CE2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74"/>
    <w:rsid w:val="0005350B"/>
    <w:rsid w:val="00081368"/>
    <w:rsid w:val="00105BEB"/>
    <w:rsid w:val="001B4935"/>
    <w:rsid w:val="002B760D"/>
    <w:rsid w:val="002D370C"/>
    <w:rsid w:val="00331BC1"/>
    <w:rsid w:val="003F7F9B"/>
    <w:rsid w:val="004068FC"/>
    <w:rsid w:val="00412810"/>
    <w:rsid w:val="00452455"/>
    <w:rsid w:val="00473334"/>
    <w:rsid w:val="004E69EC"/>
    <w:rsid w:val="005539D7"/>
    <w:rsid w:val="00665EE8"/>
    <w:rsid w:val="00666902"/>
    <w:rsid w:val="006C33A8"/>
    <w:rsid w:val="0070437C"/>
    <w:rsid w:val="00714B74"/>
    <w:rsid w:val="00742383"/>
    <w:rsid w:val="00867725"/>
    <w:rsid w:val="008B1E53"/>
    <w:rsid w:val="00A06EBF"/>
    <w:rsid w:val="00AB087A"/>
    <w:rsid w:val="00B256F6"/>
    <w:rsid w:val="00B466CF"/>
    <w:rsid w:val="00B918BE"/>
    <w:rsid w:val="00CE258B"/>
    <w:rsid w:val="00D964CA"/>
    <w:rsid w:val="00DE6F05"/>
    <w:rsid w:val="00E07F87"/>
    <w:rsid w:val="00E8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4B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9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2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258B"/>
  </w:style>
  <w:style w:type="paragraph" w:styleId="a7">
    <w:name w:val="footer"/>
    <w:basedOn w:val="a"/>
    <w:link w:val="a8"/>
    <w:uiPriority w:val="99"/>
    <w:unhideWhenUsed/>
    <w:rsid w:val="00CE2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2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4B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9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2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258B"/>
  </w:style>
  <w:style w:type="paragraph" w:styleId="a7">
    <w:name w:val="footer"/>
    <w:basedOn w:val="a"/>
    <w:link w:val="a8"/>
    <w:uiPriority w:val="99"/>
    <w:unhideWhenUsed/>
    <w:rsid w:val="00CE2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2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FA19-2FF1-43B0-8D22-801C937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</cp:lastModifiedBy>
  <cp:revision>16</cp:revision>
  <cp:lastPrinted>2017-09-09T11:33:00Z</cp:lastPrinted>
  <dcterms:created xsi:type="dcterms:W3CDTF">2016-08-01T15:55:00Z</dcterms:created>
  <dcterms:modified xsi:type="dcterms:W3CDTF">2017-09-09T11:43:00Z</dcterms:modified>
</cp:coreProperties>
</file>